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5B" w:rsidRPr="00B01515" w:rsidRDefault="00B8685B" w:rsidP="00B8685B">
      <w:pPr>
        <w:pStyle w:val="a3"/>
        <w:shd w:val="clear" w:color="auto" w:fill="FFFFFF"/>
        <w:spacing w:before="0" w:beforeAutospacing="0" w:after="0" w:afterAutospacing="0" w:line="324" w:lineRule="atLeast"/>
        <w:jc w:val="right"/>
        <w:rPr>
          <w:color w:val="383838"/>
        </w:rPr>
      </w:pPr>
      <w:r w:rsidRPr="00B01515">
        <w:rPr>
          <w:color w:val="383838"/>
        </w:rPr>
        <w:t>Приложение 1</w:t>
      </w:r>
    </w:p>
    <w:p w:rsidR="00B8685B" w:rsidRPr="00B01515" w:rsidRDefault="00B8685B" w:rsidP="00B86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УТВЕРЖДЕНО</w:t>
      </w:r>
    </w:p>
    <w:p w:rsidR="00B8685B" w:rsidRPr="00B01515" w:rsidRDefault="00B8685B" w:rsidP="00B86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Приказом </w:t>
      </w:r>
    </w:p>
    <w:p w:rsidR="00B8685B" w:rsidRPr="00B01515" w:rsidRDefault="00B8685B" w:rsidP="00B86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начальника Управления   </w:t>
      </w:r>
    </w:p>
    <w:p w:rsidR="00B8685B" w:rsidRPr="00B01515" w:rsidRDefault="00B8685B" w:rsidP="00B86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B01515">
        <w:rPr>
          <w:rFonts w:ascii="Times New Roman" w:hAnsi="Times New Roman"/>
          <w:sz w:val="24"/>
          <w:szCs w:val="24"/>
        </w:rPr>
        <w:t>Брейтовского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МР </w:t>
      </w:r>
    </w:p>
    <w:p w:rsidR="00B8685B" w:rsidRPr="00B01515" w:rsidRDefault="00B8685B" w:rsidP="00B8685B">
      <w:pPr>
        <w:tabs>
          <w:tab w:val="left" w:pos="829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B01515">
        <w:rPr>
          <w:rFonts w:ascii="Times New Roman" w:hAnsi="Times New Roman"/>
          <w:sz w:val="24"/>
          <w:szCs w:val="24"/>
        </w:rPr>
        <w:tab/>
        <w:t xml:space="preserve"> </w:t>
      </w:r>
    </w:p>
    <w:p w:rsidR="00B8685B" w:rsidRPr="00B01515" w:rsidRDefault="00B8685B" w:rsidP="00B86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85B" w:rsidRPr="00B01515" w:rsidRDefault="00B8685B" w:rsidP="00B86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85B" w:rsidRPr="00B01515" w:rsidRDefault="00B8685B" w:rsidP="00B868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СОСТАВ</w:t>
      </w:r>
    </w:p>
    <w:p w:rsidR="00B8685B" w:rsidRPr="00B01515" w:rsidRDefault="00B8685B" w:rsidP="00B868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 оргкомитета по организации и проведению</w:t>
      </w:r>
    </w:p>
    <w:p w:rsidR="00B8685B" w:rsidRPr="00B01515" w:rsidRDefault="00B8685B" w:rsidP="00B868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школьного  этапа  олимпиады школьников</w:t>
      </w:r>
    </w:p>
    <w:p w:rsidR="00B8685B" w:rsidRPr="00B01515" w:rsidRDefault="00B8685B" w:rsidP="00B868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2020-2021</w:t>
      </w:r>
      <w:r w:rsidRPr="00B01515">
        <w:rPr>
          <w:rFonts w:ascii="Times New Roman" w:hAnsi="Times New Roman"/>
          <w:sz w:val="24"/>
          <w:szCs w:val="24"/>
        </w:rPr>
        <w:t xml:space="preserve"> учебный год</w:t>
      </w:r>
    </w:p>
    <w:p w:rsidR="00B8685B" w:rsidRPr="00B01515" w:rsidRDefault="00B8685B" w:rsidP="00B86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 </w:t>
      </w:r>
    </w:p>
    <w:p w:rsidR="00B8685B" w:rsidRPr="00B01515" w:rsidRDefault="00B8685B" w:rsidP="00B8685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1515">
        <w:rPr>
          <w:rFonts w:ascii="Times New Roman" w:hAnsi="Times New Roman"/>
          <w:sz w:val="24"/>
          <w:szCs w:val="24"/>
        </w:rPr>
        <w:t>Тюрикова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Светлана Анатольевна – начальник управления отдела образования администрации  </w:t>
      </w:r>
      <w:proofErr w:type="spellStart"/>
      <w:r w:rsidRPr="00B01515">
        <w:rPr>
          <w:rFonts w:ascii="Times New Roman" w:hAnsi="Times New Roman"/>
          <w:sz w:val="24"/>
          <w:szCs w:val="24"/>
        </w:rPr>
        <w:t>Брейтовского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МР, председатель оргкомитета.</w:t>
      </w:r>
    </w:p>
    <w:p w:rsidR="00B8685B" w:rsidRPr="00B01515" w:rsidRDefault="00B8685B" w:rsidP="00B86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Члены оргкомитета:</w:t>
      </w:r>
    </w:p>
    <w:p w:rsidR="00B8685B" w:rsidRPr="00B01515" w:rsidRDefault="00B8685B" w:rsidP="00B86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Ерошина Галина Владимировна – директор МОУ ДО </w:t>
      </w:r>
      <w:proofErr w:type="spellStart"/>
      <w:r w:rsidRPr="00B01515">
        <w:rPr>
          <w:rFonts w:ascii="Times New Roman" w:hAnsi="Times New Roman"/>
          <w:sz w:val="24"/>
          <w:szCs w:val="24"/>
        </w:rPr>
        <w:t>ЦДОд</w:t>
      </w:r>
      <w:proofErr w:type="spellEnd"/>
    </w:p>
    <w:p w:rsidR="00B8685B" w:rsidRPr="00B01515" w:rsidRDefault="00B8685B" w:rsidP="00B8685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1515">
        <w:rPr>
          <w:rFonts w:ascii="Times New Roman" w:hAnsi="Times New Roman"/>
          <w:sz w:val="24"/>
          <w:szCs w:val="24"/>
        </w:rPr>
        <w:t>Муранова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Ирина Александровна – методист МОУ ДО </w:t>
      </w:r>
      <w:proofErr w:type="spellStart"/>
      <w:r w:rsidRPr="00B01515">
        <w:rPr>
          <w:rFonts w:ascii="Times New Roman" w:hAnsi="Times New Roman"/>
          <w:sz w:val="24"/>
          <w:szCs w:val="24"/>
        </w:rPr>
        <w:t>ЦДОд</w:t>
      </w:r>
      <w:proofErr w:type="spellEnd"/>
    </w:p>
    <w:p w:rsidR="00B8685B" w:rsidRPr="00B01515" w:rsidRDefault="00B8685B" w:rsidP="00B8685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01515">
        <w:rPr>
          <w:rFonts w:ascii="Times New Roman" w:hAnsi="Times New Roman"/>
          <w:sz w:val="24"/>
          <w:szCs w:val="24"/>
        </w:rPr>
        <w:t>Тряпицына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Светлана Владимировна  – заместитель директора  МОУ </w:t>
      </w:r>
      <w:proofErr w:type="spellStart"/>
      <w:r w:rsidRPr="00B01515">
        <w:rPr>
          <w:rFonts w:ascii="Times New Roman" w:hAnsi="Times New Roman"/>
          <w:sz w:val="24"/>
          <w:szCs w:val="24"/>
        </w:rPr>
        <w:t>Брейтовской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СОШ </w:t>
      </w:r>
    </w:p>
    <w:p w:rsidR="00B8685B" w:rsidRPr="00B01515" w:rsidRDefault="00B8685B" w:rsidP="00B86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Беляева Ольга Анатольевна – заместитель директора  МОУ Прозоровской СОШ</w:t>
      </w:r>
    </w:p>
    <w:p w:rsidR="00B8685B" w:rsidRPr="00B01515" w:rsidRDefault="00B8685B" w:rsidP="00B86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Смирнова Наталья Павловна – учитель математики  МОУ </w:t>
      </w:r>
      <w:proofErr w:type="spellStart"/>
      <w:r w:rsidRPr="00B01515">
        <w:rPr>
          <w:rFonts w:ascii="Times New Roman" w:hAnsi="Times New Roman"/>
          <w:sz w:val="24"/>
          <w:szCs w:val="24"/>
        </w:rPr>
        <w:t>Покров</w:t>
      </w:r>
      <w:proofErr w:type="gramStart"/>
      <w:r w:rsidRPr="00B01515">
        <w:rPr>
          <w:rFonts w:ascii="Times New Roman" w:hAnsi="Times New Roman"/>
          <w:sz w:val="24"/>
          <w:szCs w:val="24"/>
        </w:rPr>
        <w:t>о</w:t>
      </w:r>
      <w:proofErr w:type="spellEnd"/>
      <w:r w:rsidRPr="00B01515">
        <w:rPr>
          <w:rFonts w:ascii="Times New Roman" w:hAnsi="Times New Roman"/>
          <w:sz w:val="24"/>
          <w:szCs w:val="24"/>
        </w:rPr>
        <w:t>-</w:t>
      </w:r>
      <w:proofErr w:type="gramEnd"/>
      <w:r w:rsidRPr="00B01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515">
        <w:rPr>
          <w:rFonts w:ascii="Times New Roman" w:hAnsi="Times New Roman"/>
          <w:sz w:val="24"/>
          <w:szCs w:val="24"/>
        </w:rPr>
        <w:t>Ситской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СОШ</w:t>
      </w:r>
    </w:p>
    <w:p w:rsidR="00B8685B" w:rsidRPr="00B01515" w:rsidRDefault="00B8685B" w:rsidP="00B86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Волкова Надежда Анатольевна- заместитель директора МОУ </w:t>
      </w:r>
      <w:proofErr w:type="spellStart"/>
      <w:r w:rsidRPr="00B01515">
        <w:rPr>
          <w:rFonts w:ascii="Times New Roman" w:hAnsi="Times New Roman"/>
          <w:sz w:val="24"/>
          <w:szCs w:val="24"/>
        </w:rPr>
        <w:t>Гореловской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ООШ</w:t>
      </w:r>
    </w:p>
    <w:p w:rsidR="00B8685B" w:rsidRPr="00B01515" w:rsidRDefault="00B8685B" w:rsidP="00B86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85B" w:rsidRPr="00B01515" w:rsidRDefault="00B8685B" w:rsidP="00B86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85B" w:rsidRPr="00B01515" w:rsidRDefault="00B8685B" w:rsidP="00B86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85B" w:rsidRPr="00B01515" w:rsidRDefault="00B8685B" w:rsidP="00B86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85B" w:rsidRPr="00B01515" w:rsidRDefault="00B8685B" w:rsidP="00B86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85B" w:rsidRPr="00B01515" w:rsidRDefault="00B8685B" w:rsidP="00B86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DD2" w:rsidRDefault="00DD3DD2"/>
    <w:sectPr w:rsidR="00DD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B8685B"/>
    <w:rsid w:val="00B8685B"/>
    <w:rsid w:val="00DD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2020-10-01T10:29:00Z</dcterms:created>
  <dcterms:modified xsi:type="dcterms:W3CDTF">2020-10-01T10:29:00Z</dcterms:modified>
</cp:coreProperties>
</file>